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A86E1">
      <w:pPr>
        <w:spacing w:line="240" w:lineRule="auto"/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意见反馈表</w:t>
      </w:r>
    </w:p>
    <w:p w14:paraId="357789E1">
      <w:pPr>
        <w:keepNext w:val="0"/>
        <w:keepLines w:val="0"/>
        <w:pageBreakBefore w:val="0"/>
        <w:widowControl w:val="0"/>
        <w:tabs>
          <w:tab w:val="left" w:pos="0"/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单位：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  <w:lang w:val="en-US" w:eastAsia="zh-CN"/>
        </w:rPr>
        <w:tab/>
      </w:r>
    </w:p>
    <w:p w14:paraId="21C986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705"/>
        <w:gridCol w:w="4394"/>
        <w:gridCol w:w="6137"/>
      </w:tblGrid>
      <w:tr w14:paraId="15CA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7708F1F8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2705" w:type="dxa"/>
            <w:vAlign w:val="center"/>
          </w:tcPr>
          <w:p w14:paraId="2AAA36CF">
            <w:pPr>
              <w:spacing w:line="240" w:lineRule="auto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条号</w:t>
            </w:r>
          </w:p>
        </w:tc>
        <w:tc>
          <w:tcPr>
            <w:tcW w:w="4394" w:type="dxa"/>
            <w:vAlign w:val="center"/>
          </w:tcPr>
          <w:p w14:paraId="28878380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修改建议</w:t>
            </w:r>
          </w:p>
        </w:tc>
        <w:tc>
          <w:tcPr>
            <w:tcW w:w="6137" w:type="dxa"/>
            <w:vAlign w:val="center"/>
          </w:tcPr>
          <w:p w14:paraId="34DA9B7A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修改理由</w:t>
            </w:r>
          </w:p>
        </w:tc>
      </w:tr>
      <w:tr w14:paraId="5C40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15D40424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37C7C9E2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2559D5BB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41E09B4E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0FA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1C140F3D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46F51B11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4B6E60B1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757280A4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52AB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063DC8D9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24636F5A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35741E74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0B5E2B55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7F89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11B23B8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60BC057F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160058F1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7F59C415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41E2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6FAFB61F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300B35F1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1C2719C7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0F07E913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67AA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AA10C14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45931040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4CE26AA5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5D3D9337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1F25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63" w:type="dxa"/>
            <w:vAlign w:val="center"/>
          </w:tcPr>
          <w:p w14:paraId="51BDB0F7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56F02ACD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14:paraId="275B253C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14:paraId="06CDE544">
            <w:pPr>
              <w:spacing w:line="24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499FB884">
      <w:pPr>
        <w:tabs>
          <w:tab w:val="left" w:pos="5220"/>
        </w:tabs>
        <w:spacing w:line="240" w:lineRule="auto"/>
        <w:ind w:firstLine="1280" w:firstLineChars="400"/>
        <w:rPr>
          <w:sz w:val="32"/>
          <w:szCs w:val="32"/>
        </w:rPr>
      </w:pPr>
    </w:p>
    <w:p w14:paraId="38ABB6BE">
      <w:pPr>
        <w:tabs>
          <w:tab w:val="left" w:pos="5220"/>
        </w:tabs>
        <w:spacing w:line="240" w:lineRule="auto"/>
        <w:ind w:firstLine="640" w:firstLineChars="200"/>
        <w:rPr>
          <w:rFonts w:hint="eastAsia" w:eastAsia="仿宋"/>
          <w:sz w:val="32"/>
          <w:szCs w:val="32"/>
        </w:rPr>
      </w:pPr>
    </w:p>
    <w:p w14:paraId="25696FDD">
      <w:pPr>
        <w:tabs>
          <w:tab w:val="left" w:pos="5220"/>
        </w:tabs>
        <w:spacing w:line="240" w:lineRule="auto"/>
        <w:ind w:firstLine="640" w:firstLineChars="200"/>
        <w:rPr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</w:t>
      </w:r>
      <w:r>
        <w:rPr>
          <w:rFonts w:hint="eastAsia" w:eastAsia="仿宋"/>
          <w:sz w:val="32"/>
          <w:szCs w:val="32"/>
        </w:rPr>
        <w:t xml:space="preserve">    </w:t>
      </w:r>
      <w:bookmarkStart w:id="0" w:name="_GoBack"/>
      <w:bookmarkEnd w:id="0"/>
    </w:p>
    <w:sectPr>
      <w:footerReference r:id="rId3" w:type="default"/>
      <w:pgSz w:w="16838" w:h="11906" w:orient="landscape"/>
      <w:pgMar w:top="1157" w:right="1026" w:bottom="1157" w:left="10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05917"/>
      <w:docPartObj>
        <w:docPartGallery w:val="autotext"/>
      </w:docPartObj>
    </w:sdtPr>
    <w:sdtContent>
      <w:p w14:paraId="1FFE629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098BD0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32.162.53/seeyon/officeservlet"/>
  </w:docVars>
  <w:rsids>
    <w:rsidRoot w:val="00C4423E"/>
    <w:rsid w:val="00023A51"/>
    <w:rsid w:val="00045E48"/>
    <w:rsid w:val="000D6E46"/>
    <w:rsid w:val="00180A53"/>
    <w:rsid w:val="002448A0"/>
    <w:rsid w:val="003B20E7"/>
    <w:rsid w:val="00496EDF"/>
    <w:rsid w:val="00532682"/>
    <w:rsid w:val="005D1A3B"/>
    <w:rsid w:val="00663ED8"/>
    <w:rsid w:val="007A23D7"/>
    <w:rsid w:val="008160BC"/>
    <w:rsid w:val="00820490"/>
    <w:rsid w:val="00A1610F"/>
    <w:rsid w:val="00BB3974"/>
    <w:rsid w:val="00C32885"/>
    <w:rsid w:val="00C4423E"/>
    <w:rsid w:val="00C45128"/>
    <w:rsid w:val="00CA43EA"/>
    <w:rsid w:val="00CB34DA"/>
    <w:rsid w:val="00D45180"/>
    <w:rsid w:val="00E9063C"/>
    <w:rsid w:val="00F56BA5"/>
    <w:rsid w:val="00F9714A"/>
    <w:rsid w:val="07F9658E"/>
    <w:rsid w:val="1573694A"/>
    <w:rsid w:val="1AD50CB9"/>
    <w:rsid w:val="1D603DC6"/>
    <w:rsid w:val="1FA060F1"/>
    <w:rsid w:val="26303437"/>
    <w:rsid w:val="26330B38"/>
    <w:rsid w:val="28B66380"/>
    <w:rsid w:val="32577083"/>
    <w:rsid w:val="33363C14"/>
    <w:rsid w:val="3CE31D71"/>
    <w:rsid w:val="40531A99"/>
    <w:rsid w:val="423B3B37"/>
    <w:rsid w:val="48D13D94"/>
    <w:rsid w:val="493124D5"/>
    <w:rsid w:val="4F46199C"/>
    <w:rsid w:val="4F9A2425"/>
    <w:rsid w:val="55047989"/>
    <w:rsid w:val="58A310F9"/>
    <w:rsid w:val="5ACD7484"/>
    <w:rsid w:val="66444FD8"/>
    <w:rsid w:val="66934D62"/>
    <w:rsid w:val="6C14665D"/>
    <w:rsid w:val="711E6125"/>
    <w:rsid w:val="74D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283</Characters>
  <Lines>1</Lines>
  <Paragraphs>1</Paragraphs>
  <TotalTime>2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2024-09-11T09:08:00Z</dcterms:created>
  <dc:creator>标准起草组</dc:creator>
  <cp:lastModifiedBy>WPS_1601614077</cp:lastModifiedBy>
  <cp:lastPrinted>2025-04-21T01:22:00Z</cp:lastPrinted>
  <dcterms:modified xsi:type="dcterms:W3CDTF">2025-05-16T06:41:35Z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8603697407AC44D7A9DA49AF124BCB74</vt:lpwstr>
  </property>
  <property fmtid="{D5CDD505-2E9C-101B-9397-08002B2CF9AE}" pid="4" name="KSOTemplateDocerSaveRecord">
    <vt:lpwstr>eyJoZGlkIjoiOGJiNjQyNmYwNjBmMGUyYTY5Y2Q1ZmEwN2MyZjdlOWYiLCJ1c2VySWQiOiIxMTI2NjcxMTE3In0=</vt:lpwstr>
  </property>
</Properties>
</file>